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A6" w:rsidRDefault="00C03BA6" w:rsidP="00FB6A76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</w:p>
    <w:p w:rsidR="00232C0B" w:rsidRPr="005E7F73" w:rsidRDefault="00232C0B" w:rsidP="00232C0B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  <w:r w:rsidRPr="005E7F73">
        <w:rPr>
          <w:rFonts w:hint="eastAsia"/>
          <w:bCs w:val="0"/>
          <w:sz w:val="52"/>
          <w:szCs w:val="52"/>
          <w:lang w:eastAsia="zh-TW"/>
        </w:rPr>
        <w:t>成功大學生命科學系</w:t>
      </w:r>
    </w:p>
    <w:p w:rsidR="00232C0B" w:rsidRPr="00FB6A76" w:rsidRDefault="00232C0B" w:rsidP="00232C0B">
      <w:pPr>
        <w:spacing w:before="3" w:line="400" w:lineRule="exact"/>
        <w:rPr>
          <w:b/>
          <w:sz w:val="40"/>
          <w:szCs w:val="40"/>
          <w:lang w:eastAsia="zh-TW"/>
        </w:rPr>
      </w:pPr>
    </w:p>
    <w:p w:rsidR="00232C0B" w:rsidRPr="001A1640" w:rsidRDefault="00232C0B" w:rsidP="00232C0B">
      <w:pPr>
        <w:ind w:left="82" w:right="49"/>
        <w:jc w:val="center"/>
        <w:rPr>
          <w:rFonts w:ascii="標楷體" w:eastAsia="標楷體" w:hAnsi="標楷體" w:cs="標楷體"/>
          <w:b/>
          <w:sz w:val="72"/>
          <w:szCs w:val="72"/>
          <w:lang w:eastAsia="zh-TW"/>
        </w:rPr>
      </w:pPr>
      <w:r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「生命科學實作」</w:t>
      </w:r>
      <w:r w:rsidRPr="001A1640">
        <w:rPr>
          <w:rFonts w:ascii="標楷體" w:eastAsia="標楷體" w:hAnsi="標楷體" w:hint="eastAsia"/>
          <w:b/>
          <w:sz w:val="72"/>
          <w:szCs w:val="72"/>
          <w:lang w:eastAsia="zh-TW"/>
        </w:rPr>
        <w:t>學生</w:t>
      </w:r>
      <w:r w:rsidRPr="001A1640">
        <w:rPr>
          <w:rFonts w:ascii="標楷體" w:eastAsia="標楷體" w:hAnsi="標楷體" w:cs="標楷體"/>
          <w:b/>
          <w:sz w:val="72"/>
          <w:szCs w:val="72"/>
          <w:lang w:eastAsia="zh-TW"/>
        </w:rPr>
        <w:t>實習手冊</w:t>
      </w:r>
    </w:p>
    <w:p w:rsidR="00232C0B" w:rsidRDefault="00232C0B" w:rsidP="00232C0B">
      <w:pPr>
        <w:ind w:right="48"/>
        <w:rPr>
          <w:rFonts w:ascii="標楷體" w:eastAsia="標楷體" w:hAnsi="標楷體" w:cs="標楷體"/>
          <w:b/>
          <w:sz w:val="52"/>
          <w:szCs w:val="52"/>
          <w:lang w:eastAsia="zh-TW"/>
        </w:rPr>
      </w:pPr>
    </w:p>
    <w:p w:rsidR="00232C0B" w:rsidRPr="002F164B" w:rsidRDefault="00232C0B" w:rsidP="00232C0B">
      <w:pPr>
        <w:ind w:right="48"/>
        <w:jc w:val="center"/>
        <w:rPr>
          <w:rFonts w:ascii="標楷體" w:eastAsia="標楷體" w:hAnsi="標楷體" w:cs="標楷體"/>
          <w:b/>
          <w:sz w:val="52"/>
          <w:szCs w:val="52"/>
          <w:lang w:eastAsia="zh-TW"/>
        </w:rPr>
      </w:pP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(</w:t>
      </w:r>
      <w:r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務必和實驗室指導老師確認報告格式</w:t>
      </w: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)</w:t>
      </w:r>
    </w:p>
    <w:p w:rsidR="00232C0B" w:rsidRPr="007E5CF4" w:rsidRDefault="00232C0B" w:rsidP="00232C0B">
      <w:pPr>
        <w:spacing w:before="7" w:line="680" w:lineRule="exact"/>
        <w:rPr>
          <w:rFonts w:ascii="標楷體" w:eastAsia="標楷體" w:hAnsi="標楷體"/>
          <w:sz w:val="48"/>
          <w:szCs w:val="48"/>
          <w:lang w:eastAsia="zh-TW"/>
        </w:rPr>
      </w:pPr>
    </w:p>
    <w:p w:rsidR="00232C0B" w:rsidRPr="005E7F73" w:rsidRDefault="00232C0B" w:rsidP="00232C0B">
      <w:pPr>
        <w:spacing w:before="7" w:line="680" w:lineRule="exact"/>
        <w:rPr>
          <w:rFonts w:ascii="標楷體" w:eastAsia="標楷體" w:hAnsi="標楷體"/>
          <w:b/>
          <w:sz w:val="44"/>
          <w:szCs w:val="44"/>
          <w:lang w:eastAsia="zh-TW"/>
        </w:rPr>
      </w:pPr>
    </w:p>
    <w:p w:rsidR="00232C0B" w:rsidRDefault="00232C0B" w:rsidP="00232C0B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232C0B" w:rsidRPr="005E7F73" w:rsidRDefault="00232C0B" w:rsidP="00232C0B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232C0B" w:rsidRPr="005E7F73" w:rsidRDefault="00232C0B" w:rsidP="00232C0B">
      <w:pPr>
        <w:spacing w:before="7" w:line="520" w:lineRule="exact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         </w:t>
      </w:r>
      <w:r w:rsidRPr="005E7F73">
        <w:rPr>
          <w:rFonts w:ascii="標楷體" w:eastAsia="標楷體" w:hAnsi="標楷體" w:hint="eastAsia"/>
          <w:b/>
          <w:sz w:val="48"/>
          <w:szCs w:val="48"/>
          <w:shd w:val="pct15" w:color="auto" w:fill="FFFFFF"/>
          <w:lang w:eastAsia="zh-TW"/>
        </w:rPr>
        <w:t>實習時段</w:t>
      </w: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: </w:t>
      </w: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□寒假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</w:t>
      </w:r>
    </w:p>
    <w:p w:rsidR="00232C0B" w:rsidRDefault="00232C0B" w:rsidP="00232C0B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</w:t>
      </w: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□下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學期</w:t>
      </w:r>
    </w:p>
    <w:p w:rsidR="00232C0B" w:rsidRPr="005E7F73" w:rsidRDefault="00232C0B" w:rsidP="00232C0B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</w:t>
      </w: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其他跟老師約定好時段</w:t>
      </w:r>
    </w:p>
    <w:p w:rsidR="00232C0B" w:rsidRDefault="00232C0B" w:rsidP="00232C0B">
      <w:pPr>
        <w:tabs>
          <w:tab w:val="left" w:pos="7065"/>
        </w:tabs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</w:p>
    <w:p w:rsidR="00232C0B" w:rsidRDefault="00232C0B" w:rsidP="00232C0B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232C0B" w:rsidRPr="005E7F73" w:rsidRDefault="00232C0B" w:rsidP="00232C0B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232C0B" w:rsidRDefault="00232C0B" w:rsidP="00232C0B">
      <w:pPr>
        <w:tabs>
          <w:tab w:val="left" w:pos="7065"/>
        </w:tabs>
        <w:spacing w:line="531" w:lineRule="exact"/>
        <w:rPr>
          <w:rFonts w:ascii="標楷體" w:eastAsia="標楷體" w:hAnsi="標楷體" w:cs="Times New Roman"/>
          <w:sz w:val="56"/>
          <w:szCs w:val="56"/>
          <w:lang w:eastAsia="zh-TW"/>
        </w:rPr>
      </w:pPr>
    </w:p>
    <w:p w:rsidR="00232C0B" w:rsidRPr="00A14F16" w:rsidRDefault="00232C0B" w:rsidP="00232C0B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姓名</w:t>
      </w:r>
      <w:r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_   </w:t>
      </w:r>
    </w:p>
    <w:p w:rsidR="00232C0B" w:rsidRPr="00286F51" w:rsidRDefault="00232C0B" w:rsidP="00232C0B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學號</w:t>
      </w:r>
      <w:r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</w:t>
      </w:r>
    </w:p>
    <w:p w:rsidR="00232C0B" w:rsidRDefault="00232C0B" w:rsidP="00232C0B">
      <w:pPr>
        <w:widowControl/>
        <w:rPr>
          <w:rFonts w:ascii="標楷體" w:eastAsia="標楷體" w:hAnsi="標楷體" w:cs="Times New Roman"/>
          <w:sz w:val="48"/>
          <w:szCs w:val="48"/>
          <w:lang w:eastAsia="zh-TW"/>
        </w:rPr>
      </w:pPr>
      <w:r>
        <w:rPr>
          <w:rFonts w:ascii="標楷體" w:eastAsia="標楷體" w:hAnsi="標楷體" w:cs="Times New Roman"/>
          <w:sz w:val="48"/>
          <w:szCs w:val="48"/>
          <w:lang w:eastAsia="zh-TW"/>
        </w:rPr>
        <w:br w:type="page"/>
      </w:r>
    </w:p>
    <w:p w:rsidR="00232C0B" w:rsidRDefault="00232C0B" w:rsidP="00232C0B">
      <w:pPr>
        <w:widowControl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232C0B" w:rsidRDefault="00232C0B" w:rsidP="00232C0B">
      <w:pPr>
        <w:adjustRightInd w:val="0"/>
        <w:snapToGrid w:val="0"/>
        <w:spacing w:before="120" w:line="420" w:lineRule="exact"/>
        <w:ind w:left="357"/>
        <w:jc w:val="center"/>
        <w:rPr>
          <w:rFonts w:ascii="標楷體" w:eastAsia="標楷體" w:hAnsi="標楷體" w:cs="Arial"/>
          <w:kern w:val="2"/>
          <w:sz w:val="40"/>
          <w:szCs w:val="40"/>
          <w:lang w:eastAsia="zh-TW"/>
        </w:rPr>
      </w:pPr>
      <w:r>
        <w:rPr>
          <w:rFonts w:ascii="標楷體" w:eastAsia="標楷體" w:hAnsi="標楷體" w:cs="Arial"/>
          <w:kern w:val="2"/>
          <w:sz w:val="40"/>
          <w:szCs w:val="40"/>
          <w:lang w:eastAsia="zh-TW"/>
        </w:rPr>
        <w:t>「</w:t>
      </w:r>
      <w:r w:rsidRPr="004041AF">
        <w:rPr>
          <w:rFonts w:ascii="標楷體" w:eastAsia="標楷體" w:hAnsi="標楷體" w:cs="Arial" w:hint="eastAsia"/>
          <w:kern w:val="2"/>
          <w:sz w:val="40"/>
          <w:szCs w:val="40"/>
          <w:lang w:eastAsia="zh-TW"/>
        </w:rPr>
        <w:t>生命科學實作</w:t>
      </w:r>
      <w:r w:rsidRPr="00BB744E">
        <w:rPr>
          <w:rFonts w:ascii="標楷體" w:eastAsia="標楷體" w:hAnsi="標楷體" w:cs="Arial"/>
          <w:kern w:val="2"/>
          <w:sz w:val="40"/>
          <w:szCs w:val="40"/>
          <w:lang w:eastAsia="zh-TW"/>
        </w:rPr>
        <w:t>」注意事項</w:t>
      </w:r>
    </w:p>
    <w:p w:rsidR="00232C0B" w:rsidRDefault="00232C0B" w:rsidP="00232C0B">
      <w:pPr>
        <w:adjustRightInd w:val="0"/>
        <w:snapToGrid w:val="0"/>
        <w:spacing w:line="560" w:lineRule="exact"/>
        <w:rPr>
          <w:rFonts w:ascii="標楷體" w:eastAsia="標楷體" w:hAnsi="標楷體" w:cs="Arial"/>
          <w:kern w:val="2"/>
          <w:sz w:val="28"/>
          <w:szCs w:val="28"/>
          <w:lang w:eastAsia="zh-TW"/>
        </w:rPr>
      </w:pP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1.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</w:t>
      </w:r>
      <w:r w:rsidRPr="004041AF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生命科學實作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」為</w:t>
      </w:r>
      <w:r w:rsidRPr="004041AF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選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修課</w:t>
      </w:r>
      <w:r w:rsidRPr="00BB744E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。</w:t>
      </w:r>
    </w:p>
    <w:p w:rsidR="00232C0B" w:rsidRDefault="00232C0B" w:rsidP="00232C0B">
      <w:pPr>
        <w:adjustRightInd w:val="0"/>
        <w:snapToGrid w:val="0"/>
        <w:spacing w:line="560" w:lineRule="exact"/>
        <w:rPr>
          <w:rFonts w:ascii="標楷體" w:eastAsia="標楷體" w:hAnsi="標楷體" w:cs="Arial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 xml:space="preserve">   （成績：下學期結束後才能在成績系統看到）。</w:t>
      </w:r>
    </w:p>
    <w:p w:rsidR="00232C0B" w:rsidRDefault="00232C0B" w:rsidP="00232C0B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28"/>
          <w:szCs w:val="28"/>
          <w:lang w:eastAsia="zh-TW"/>
        </w:rPr>
      </w:pP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2. 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實習時間：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寒假或下</w:t>
      </w:r>
      <w:r w:rsidRPr="00BB744E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學期</w:t>
      </w:r>
    </w:p>
    <w:p w:rsidR="00232C0B" w:rsidRDefault="00232C0B" w:rsidP="00232C0B">
      <w:pPr>
        <w:adjustRightInd w:val="0"/>
        <w:snapToGrid w:val="0"/>
        <w:spacing w:line="560" w:lineRule="exact"/>
        <w:ind w:leftChars="218" w:left="480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（選修課程，系辦不會協助排老師，請自行和有興趣實驗室老師洽談</w:t>
      </w:r>
      <w:r w:rsidRPr="00C03BA6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232C0B" w:rsidRPr="0095741E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sz w:val="28"/>
          <w:szCs w:val="28"/>
          <w:lang w:eastAsia="zh-TW"/>
        </w:rPr>
        <w:t>3</w:t>
      </w:r>
      <w:r w:rsidRPr="002C0A46">
        <w:rPr>
          <w:rFonts w:ascii="Arial" w:eastAsia="標楷體" w:hAnsi="Arial" w:cs="Arial" w:hint="eastAsia"/>
          <w:sz w:val="28"/>
          <w:szCs w:val="28"/>
          <w:lang w:eastAsia="zh-TW"/>
        </w:rPr>
        <w:t xml:space="preserve">. </w:t>
      </w:r>
      <w:r w:rsidRPr="00BA63A5">
        <w:rPr>
          <w:rFonts w:ascii="Arial" w:eastAsia="標楷體" w:hAnsi="Arial" w:cs="Arial"/>
          <w:kern w:val="2"/>
          <w:sz w:val="28"/>
          <w:szCs w:val="28"/>
          <w:lang w:eastAsia="zh-TW"/>
        </w:rPr>
        <w:t>評分標準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詳見下頁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</w:p>
    <w:p w:rsidR="00232C0B" w:rsidRPr="00B95F24" w:rsidRDefault="00232C0B" w:rsidP="00232C0B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E75F5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指導老師評分佔總成績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80%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；導師評分佔總成績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20%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232C0B" w:rsidRDefault="00232C0B" w:rsidP="00232C0B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(2)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指導老師評分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項目(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80%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)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實習計畫及實施成效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實習期間學習態</w:t>
      </w:r>
    </w:p>
    <w:p w:rsidR="00232C0B" w:rsidRDefault="00232C0B" w:rsidP="00232C0B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   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度、溝通能力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實習期間出勤狀況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心得報告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分。</w:t>
      </w:r>
    </w:p>
    <w:p w:rsidR="00232C0B" w:rsidRDefault="00232C0B" w:rsidP="00232C0B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導師評分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（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20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%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232C0B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232C0B" w:rsidRDefault="00232C0B" w:rsidP="00232C0B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</w:pPr>
      <w:r>
        <w:rPr>
          <w:rFonts w:ascii="微軟正黑體" w:eastAsia="微軟正黑體" w:hAnsi="微軟正黑體" w:cs="Arial"/>
          <w:b/>
          <w:noProof/>
          <w:kern w:val="2"/>
          <w:sz w:val="36"/>
          <w:szCs w:val="36"/>
          <w:lang w:eastAsia="zh-TW"/>
        </w:rPr>
        <w:drawing>
          <wp:anchor distT="0" distB="0" distL="114300" distR="114300" simplePos="0" relativeHeight="251659264" behindDoc="1" locked="0" layoutInCell="1" allowOverlap="1" wp14:anchorId="554D1692" wp14:editId="0967C35F">
            <wp:simplePos x="0" y="0"/>
            <wp:positionH relativeFrom="column">
              <wp:posOffset>5512435</wp:posOffset>
            </wp:positionH>
            <wp:positionV relativeFrom="paragraph">
              <wp:posOffset>157480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4. </w:t>
      </w:r>
      <w:r w:rsidRPr="00C0018A"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  <w:t>實習手冊</w:t>
      </w:r>
      <w:r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（含評分表）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於</w:t>
      </w:r>
      <w:r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實習後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交給：</w:t>
      </w:r>
    </w:p>
    <w:p w:rsidR="00232C0B" w:rsidRPr="00165E15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大二：</w:t>
      </w:r>
    </w:p>
    <w:p w:rsidR="00232C0B" w:rsidRPr="00165E15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導師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收報告即可。</w:t>
      </w:r>
    </w:p>
    <w:p w:rsidR="00232C0B" w:rsidRPr="00D724BA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生科系但非大二應屆：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</w:p>
    <w:p w:rsidR="00232C0B" w:rsidRPr="00D724BA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給您的導師簽名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232C0B" w:rsidRPr="00D724BA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輔系、雙主修學生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、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非生科系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學生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</w:p>
    <w:p w:rsidR="00232C0B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不用過導師，因為您沒有生科系導師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232C0B" w:rsidRPr="00D724BA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232C0B" w:rsidRDefault="00232C0B" w:rsidP="00232C0B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5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.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F81B9B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請先和「實驗室指導老師」確認報告使用哪一個格式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232C0B" w:rsidRDefault="00232C0B" w:rsidP="00232C0B">
      <w:pPr>
        <w:spacing w:line="560" w:lineRule="exact"/>
        <w:ind w:left="280" w:hangingChars="100" w:hanging="280"/>
        <w:rPr>
          <w:rFonts w:eastAsia="標楷體"/>
          <w:color w:val="000000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下載：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系網頁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學士班相關表單</w:t>
      </w:r>
      <w:r>
        <w:rPr>
          <w:rFonts w:eastAsia="標楷體" w:hint="eastAsia"/>
          <w:color w:val="000000"/>
          <w:sz w:val="28"/>
          <w:szCs w:val="28"/>
          <w:lang w:eastAsia="zh-TW"/>
        </w:rPr>
        <w:t>。</w:t>
      </w:r>
      <w:r>
        <w:rPr>
          <w:rFonts w:eastAsia="標楷體"/>
          <w:color w:val="000000"/>
          <w:sz w:val="28"/>
          <w:szCs w:val="28"/>
          <w:lang w:eastAsia="zh-TW"/>
        </w:rPr>
        <w:br w:type="page"/>
      </w:r>
    </w:p>
    <w:p w:rsidR="00EE0459" w:rsidRPr="0053308C" w:rsidRDefault="00EE0459" w:rsidP="00EE0459">
      <w:pPr>
        <w:jc w:val="center"/>
        <w:rPr>
          <w:rFonts w:ascii="標楷體" w:eastAsia="標楷體" w:hAnsi="標楷體"/>
          <w:b/>
          <w:sz w:val="48"/>
          <w:szCs w:val="48"/>
          <w:lang w:eastAsia="zh-TW"/>
        </w:rPr>
      </w:pPr>
      <w:r>
        <w:rPr>
          <w:rFonts w:ascii="標楷體" w:eastAsia="標楷體" w:hAnsi="標楷體" w:hint="eastAsia"/>
          <w:b/>
          <w:sz w:val="48"/>
          <w:szCs w:val="48"/>
          <w:lang w:eastAsia="zh-TW"/>
        </w:rPr>
        <w:lastRenderedPageBreak/>
        <w:t>生科系</w:t>
      </w:r>
      <w:r w:rsidRPr="0053308C">
        <w:rPr>
          <w:rFonts w:ascii="標楷體" w:eastAsia="標楷體" w:hAnsi="標楷體" w:hint="eastAsia"/>
          <w:b/>
          <w:sz w:val="48"/>
          <w:szCs w:val="48"/>
          <w:lang w:eastAsia="zh-TW"/>
        </w:rPr>
        <w:t>『</w:t>
      </w:r>
      <w:r w:rsidR="00232C0B" w:rsidRPr="00232C0B">
        <w:rPr>
          <w:rFonts w:ascii="標楷體" w:eastAsia="標楷體" w:hAnsi="標楷體" w:hint="eastAsia"/>
          <w:b/>
          <w:sz w:val="48"/>
          <w:szCs w:val="48"/>
          <w:lang w:eastAsia="zh-TW"/>
        </w:rPr>
        <w:t>生命科學實作</w:t>
      </w:r>
      <w:bookmarkStart w:id="0" w:name="_GoBack"/>
      <w:bookmarkEnd w:id="0"/>
      <w:r w:rsidRPr="0053308C">
        <w:rPr>
          <w:rFonts w:ascii="標楷體" w:eastAsia="標楷體" w:hAnsi="標楷體" w:hint="eastAsia"/>
          <w:b/>
          <w:sz w:val="48"/>
          <w:szCs w:val="48"/>
          <w:lang w:eastAsia="zh-TW"/>
        </w:rPr>
        <w:t>』評分表</w:t>
      </w:r>
    </w:p>
    <w:p w:rsidR="00EE0459" w:rsidRPr="008A0BD8" w:rsidRDefault="008A0BD8" w:rsidP="00F04C4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（學生填寫）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877"/>
        <w:gridCol w:w="1675"/>
        <w:gridCol w:w="3358"/>
      </w:tblGrid>
      <w:tr w:rsidR="00CE3278" w:rsidTr="00CE3278">
        <w:trPr>
          <w:trHeight w:val="683"/>
        </w:trPr>
        <w:tc>
          <w:tcPr>
            <w:tcW w:w="215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系級</w:t>
            </w:r>
          </w:p>
        </w:tc>
        <w:tc>
          <w:tcPr>
            <w:tcW w:w="2877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學號</w:t>
            </w:r>
          </w:p>
        </w:tc>
        <w:tc>
          <w:tcPr>
            <w:tcW w:w="3358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學生姓名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手機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CE3278" w:rsidTr="00530F12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電子郵件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指導老師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導師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F23002">
        <w:trPr>
          <w:trHeight w:val="801"/>
        </w:trPr>
        <w:tc>
          <w:tcPr>
            <w:tcW w:w="2155" w:type="dxa"/>
            <w:vAlign w:val="center"/>
          </w:tcPr>
          <w:p w:rsidR="00CE3278" w:rsidRPr="00330EBB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A14F16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實習題目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03BA6" w:rsidRPr="00754ADC" w:rsidTr="00B27E0B">
        <w:trPr>
          <w:trHeight w:val="840"/>
        </w:trPr>
        <w:tc>
          <w:tcPr>
            <w:tcW w:w="10065" w:type="dxa"/>
            <w:gridSpan w:val="4"/>
            <w:vAlign w:val="center"/>
          </w:tcPr>
          <w:p w:rsidR="00C03BA6" w:rsidRPr="00C03BA6" w:rsidRDefault="00C03BA6" w:rsidP="00C03BA6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754ADC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□暑假 □上學期 □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其他老師約定時間</w:t>
            </w:r>
          </w:p>
        </w:tc>
      </w:tr>
    </w:tbl>
    <w:p w:rsidR="001324AA" w:rsidRDefault="00196F67" w:rsidP="00EE0459">
      <w:pPr>
        <w:spacing w:line="480" w:lineRule="exact"/>
        <w:rPr>
          <w:rFonts w:ascii="標楷體" w:eastAsia="標楷體" w:hAnsi="標楷體" w:cs="Arial"/>
          <w:b/>
          <w:color w:val="000000"/>
          <w:sz w:val="44"/>
          <w:szCs w:val="44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lang w:eastAsia="zh-TW"/>
        </w:rPr>
        <w:t xml:space="preserve">     </w:t>
      </w:r>
      <w:r w:rsidR="001324AA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______________________________</w:t>
      </w:r>
      <w:r w:rsidR="00CE3278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</w:t>
      </w:r>
    </w:p>
    <w:tbl>
      <w:tblPr>
        <w:tblpPr w:leftFromText="180" w:rightFromText="180" w:vertAnchor="text" w:horzAnchor="margin" w:tblpY="632"/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2"/>
        <w:gridCol w:w="992"/>
        <w:gridCol w:w="1087"/>
        <w:gridCol w:w="2882"/>
        <w:gridCol w:w="2953"/>
      </w:tblGrid>
      <w:tr w:rsidR="00964BF8" w:rsidRPr="00A14F16" w:rsidTr="004B71F1">
        <w:trPr>
          <w:trHeight w:val="826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項目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比重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得分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指導老師評分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80%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導師評分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</w:tr>
      <w:tr w:rsidR="00964BF8" w:rsidRPr="00A14F16" w:rsidTr="004B71F1">
        <w:trPr>
          <w:trHeight w:val="83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實習計畫及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實施成效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i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959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實習期間學習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態度、溝通能力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70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出勤狀況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828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心得報告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</w:tbl>
    <w:p w:rsidR="008A0BD8" w:rsidRPr="008A0BD8" w:rsidRDefault="008A0BD8" w:rsidP="008A0BD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老師</w:t>
      </w: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填寫）</w:t>
      </w: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32"/>
          <w:szCs w:val="32"/>
          <w:lang w:eastAsia="zh-TW"/>
        </w:rPr>
      </w:pP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40"/>
          <w:szCs w:val="40"/>
          <w:lang w:eastAsia="zh-TW"/>
        </w:rPr>
      </w:pP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    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ab/>
        <w:t xml:space="preserve">        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____________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_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_________  </w:t>
      </w:r>
    </w:p>
    <w:p w:rsidR="004D6882" w:rsidRPr="007F5A8D" w:rsidRDefault="004B71F1" w:rsidP="007F5A8D">
      <w:pPr>
        <w:spacing w:line="480" w:lineRule="exact"/>
        <w:rPr>
          <w:rFonts w:ascii="Comic Sans MS" w:eastAsia="標楷體" w:hAnsi="標楷體"/>
          <w:b/>
          <w:color w:val="000000"/>
          <w:sz w:val="40"/>
          <w:szCs w:val="40"/>
          <w:lang w:eastAsia="zh-TW"/>
        </w:rPr>
      </w:pP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  <w:t xml:space="preserve">  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指導老師簽名</w:t>
      </w:r>
      <w:r w:rsidR="00964BF8"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 w:rsidR="00964BF8" w:rsidRPr="00FF0F1C">
        <w:rPr>
          <w:rFonts w:ascii="Comic Sans MS" w:eastAsia="標楷體" w:hAnsi="標楷體" w:hint="eastAsia"/>
          <w:color w:val="000000"/>
          <w:sz w:val="40"/>
          <w:szCs w:val="40"/>
          <w:lang w:eastAsia="zh-TW"/>
        </w:rPr>
        <w:t>導</w:t>
      </w:r>
      <w:r w:rsidR="00964BF8" w:rsidRP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師</w:t>
      </w:r>
      <w:r w:rsid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複審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簽名</w:t>
      </w:r>
    </w:p>
    <w:p w:rsidR="00C03BA6" w:rsidRDefault="00C03BA6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  <w:sectPr w:rsidR="00C03BA6" w:rsidSect="00CE4133">
          <w:headerReference w:type="default" r:id="rId8"/>
          <w:footerReference w:type="default" r:id="rId9"/>
          <w:pgSz w:w="11906" w:h="16838"/>
          <w:pgMar w:top="851" w:right="578" w:bottom="993" w:left="919" w:header="851" w:footer="332" w:gutter="0"/>
          <w:pgNumType w:fmt="numberInDash"/>
          <w:cols w:space="425"/>
          <w:docGrid w:type="lines" w:linePitch="360"/>
        </w:sectPr>
      </w:pPr>
    </w:p>
    <w:p w:rsidR="002309D9" w:rsidRPr="003D1C42" w:rsidRDefault="003D1C42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="002309D9"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3D1C42" w:rsidTr="005005AC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日期</w:t>
            </w:r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3D1C42"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時間</w:t>
            </w:r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3D1C42" w:rsidRPr="00E048CC">
              <w:rPr>
                <w:rFonts w:ascii="標楷體" w:eastAsia="標楷體" w:hAnsi="標楷體" w:hint="eastAsia"/>
                <w:b/>
              </w:rPr>
              <w:t>時:分~時:分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3D1C42" w:rsidRDefault="003D1C42" w:rsidP="003D1C42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CE4133" w:rsidTr="005005AC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CE4133" w:rsidRPr="00CE4133" w:rsidRDefault="00CE4133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</w:tr>
    </w:tbl>
    <w:p w:rsidR="005005AC" w:rsidRPr="003D1C42" w:rsidRDefault="005005AC" w:rsidP="005005AC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5005AC" w:rsidTr="0044725E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日期</w:t>
            </w:r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時間</w:t>
            </w:r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Pr="00E048CC">
              <w:rPr>
                <w:rFonts w:ascii="標楷體" w:eastAsia="標楷體" w:hAnsi="標楷體" w:hint="eastAsia"/>
                <w:b/>
              </w:rPr>
              <w:t>時:分~時:分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5005AC" w:rsidRDefault="005005AC" w:rsidP="0044725E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</w:tbl>
    <w:p w:rsidR="00E74BC2" w:rsidRPr="000C6CB0" w:rsidRDefault="00E74BC2" w:rsidP="003D1C42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B070E3" w:rsidTr="00CA1EBC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B070E3" w:rsidRDefault="00EE718E" w:rsidP="00EE718E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CA1EBC" w:rsidTr="00CA1EBC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1EBC" w:rsidRPr="00CA1EBC" w:rsidRDefault="00CA1EBC" w:rsidP="00CA1EBC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B070E3" w:rsidTr="00CA1EBC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B070E3" w:rsidRPr="00EE718E" w:rsidRDefault="009F61AF" w:rsidP="00EE718E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B070E3" w:rsidTr="005B5F13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B070E3" w:rsidRPr="00EE718E" w:rsidRDefault="00B070E3" w:rsidP="000C6CB0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F61AF" w:rsidTr="00EE718E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9F61AF" w:rsidRPr="00EE718E" w:rsidRDefault="009F61AF" w:rsidP="009F61AF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B070E3" w:rsidTr="005B5F13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070E3" w:rsidRDefault="00B070E3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</w:tc>
      </w:tr>
    </w:tbl>
    <w:p w:rsidR="005B5F13" w:rsidRPr="000C6CB0" w:rsidRDefault="005B5F13" w:rsidP="005B5F13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B5F13" w:rsidRDefault="005B5F13" w:rsidP="00B96291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Pr="00CA1EBC" w:rsidRDefault="005B5F13" w:rsidP="00B96291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5B5F13" w:rsidTr="00B96291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5B5F13" w:rsidTr="00B96291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</w:tc>
      </w:tr>
    </w:tbl>
    <w:p w:rsidR="005B5F13" w:rsidRPr="000C6CB0" w:rsidRDefault="005B5F13" w:rsidP="005B5F13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B5F13" w:rsidRDefault="005B5F13" w:rsidP="00B96291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Pr="00CA1EBC" w:rsidRDefault="005B5F13" w:rsidP="00B96291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5B5F13" w:rsidTr="00B96291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5B5F13" w:rsidTr="00B96291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</w:tc>
      </w:tr>
    </w:tbl>
    <w:p w:rsidR="005B5F13" w:rsidRPr="000C6CB0" w:rsidRDefault="005B5F13" w:rsidP="005B5F13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B5F13" w:rsidRDefault="005B5F13" w:rsidP="00B96291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Pr="00CA1EBC" w:rsidRDefault="005B5F13" w:rsidP="00B96291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5B5F13" w:rsidTr="00B96291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5B5F13" w:rsidTr="00B96291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</w:tc>
      </w:tr>
    </w:tbl>
    <w:p w:rsidR="001F673C" w:rsidRPr="001F673C" w:rsidRDefault="001F673C" w:rsidP="00CE4133">
      <w:pPr>
        <w:rPr>
          <w:rFonts w:ascii="標楷體" w:eastAsia="標楷體" w:hAnsi="標楷體"/>
          <w:b/>
          <w:sz w:val="52"/>
          <w:szCs w:val="52"/>
          <w:lang w:eastAsia="zh-TW"/>
        </w:rPr>
      </w:pPr>
      <w:r>
        <w:rPr>
          <w:rFonts w:ascii="標楷體" w:eastAsia="標楷體" w:hAnsi="標楷體" w:hint="eastAsia"/>
          <w:b/>
          <w:sz w:val="52"/>
          <w:szCs w:val="52"/>
          <w:lang w:eastAsia="zh-TW"/>
        </w:rPr>
        <w:lastRenderedPageBreak/>
        <w:t xml:space="preserve">             </w:t>
      </w:r>
      <w:r w:rsidRPr="001F673C">
        <w:rPr>
          <w:rFonts w:ascii="標楷體" w:eastAsia="標楷體" w:hAnsi="標楷體" w:hint="eastAsia"/>
          <w:b/>
          <w:sz w:val="52"/>
          <w:szCs w:val="52"/>
          <w:lang w:eastAsia="zh-TW"/>
        </w:rPr>
        <w:t>心得報告: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99"/>
      </w:tblGrid>
      <w:tr w:rsidR="001F673C" w:rsidTr="001F673C">
        <w:tc>
          <w:tcPr>
            <w:tcW w:w="10465" w:type="dxa"/>
          </w:tcPr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</w:tbl>
    <w:p w:rsidR="005953FF" w:rsidRPr="001F673C" w:rsidRDefault="005953FF" w:rsidP="005953FF">
      <w:pPr>
        <w:rPr>
          <w:rFonts w:ascii="標楷體" w:eastAsia="標楷體" w:hAnsi="標楷體"/>
          <w:b/>
          <w:sz w:val="52"/>
          <w:szCs w:val="52"/>
          <w:lang w:eastAsia="zh-TW"/>
        </w:rPr>
      </w:pPr>
      <w:r>
        <w:rPr>
          <w:rFonts w:ascii="標楷體" w:eastAsia="標楷體" w:hAnsi="標楷體" w:hint="eastAsia"/>
          <w:b/>
          <w:sz w:val="52"/>
          <w:szCs w:val="52"/>
          <w:lang w:eastAsia="zh-TW"/>
        </w:rPr>
        <w:lastRenderedPageBreak/>
        <w:t xml:space="preserve">               </w:t>
      </w:r>
      <w:r w:rsidRPr="001F673C">
        <w:rPr>
          <w:rFonts w:ascii="標楷體" w:eastAsia="標楷體" w:hAnsi="標楷體" w:hint="eastAsia"/>
          <w:b/>
          <w:sz w:val="52"/>
          <w:szCs w:val="52"/>
          <w:lang w:eastAsia="zh-TW"/>
        </w:rPr>
        <w:t>心得報告: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99"/>
      </w:tblGrid>
      <w:tr w:rsidR="005953FF" w:rsidTr="003A0940">
        <w:tc>
          <w:tcPr>
            <w:tcW w:w="10465" w:type="dxa"/>
          </w:tcPr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</w:tbl>
    <w:p w:rsidR="005953FF" w:rsidRDefault="005953FF" w:rsidP="00CE4133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A14F16" w:rsidRPr="005005AC" w:rsidRDefault="005005AC" w:rsidP="00782177">
      <w:pPr>
        <w:jc w:val="center"/>
        <w:rPr>
          <w:rFonts w:ascii="Comic Sans MS" w:eastAsia="標楷體" w:hAnsi="標楷體"/>
          <w:color w:val="000000"/>
          <w:sz w:val="40"/>
          <w:szCs w:val="40"/>
          <w:lang w:eastAsia="zh-TW"/>
        </w:rPr>
      </w:pP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（</w:t>
      </w:r>
      <w:r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倘若</w:t>
      </w: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表格不足請自行新增）</w:t>
      </w:r>
    </w:p>
    <w:sectPr w:rsidR="00A14F16" w:rsidRPr="005005AC" w:rsidSect="00CE4133">
      <w:pgSz w:w="11906" w:h="16838"/>
      <w:pgMar w:top="851" w:right="578" w:bottom="993" w:left="919" w:header="851" w:footer="33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FA" w:rsidRDefault="004B76FA" w:rsidP="00FB6A76">
      <w:r>
        <w:separator/>
      </w:r>
    </w:p>
  </w:endnote>
  <w:endnote w:type="continuationSeparator" w:id="0">
    <w:p w:rsidR="004B76FA" w:rsidRDefault="004B76FA" w:rsidP="00FB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339704"/>
      <w:docPartObj>
        <w:docPartGallery w:val="Page Numbers (Bottom of Page)"/>
        <w:docPartUnique/>
      </w:docPartObj>
    </w:sdtPr>
    <w:sdtEndPr/>
    <w:sdtContent>
      <w:p w:rsidR="008763D9" w:rsidRDefault="008763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0B" w:rsidRPr="00232C0B">
          <w:rPr>
            <w:noProof/>
            <w:lang w:val="zh-TW" w:eastAsia="zh-TW"/>
          </w:rPr>
          <w:t>-</w:t>
        </w:r>
        <w:r w:rsidR="00232C0B">
          <w:rPr>
            <w:noProof/>
          </w:rPr>
          <w:t xml:space="preserve"> 6 -</w:t>
        </w:r>
        <w:r>
          <w:fldChar w:fldCharType="end"/>
        </w:r>
      </w:p>
    </w:sdtContent>
  </w:sdt>
  <w:p w:rsidR="008763D9" w:rsidRDefault="008763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FA" w:rsidRDefault="004B76FA" w:rsidP="00FB6A76">
      <w:r>
        <w:separator/>
      </w:r>
    </w:p>
  </w:footnote>
  <w:footnote w:type="continuationSeparator" w:id="0">
    <w:p w:rsidR="004B76FA" w:rsidRDefault="004B76FA" w:rsidP="00FB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A2" w:rsidRPr="00B76BA2" w:rsidRDefault="008414F1" w:rsidP="008B347F">
    <w:pPr>
      <w:pStyle w:val="a3"/>
      <w:jc w:val="right"/>
      <w:rPr>
        <w:rFonts w:ascii="微軟正黑體" w:eastAsia="微軟正黑體" w:hAnsi="微軟正黑體"/>
        <w:b/>
        <w:lang w:eastAsia="zh-TW"/>
      </w:rPr>
    </w:pPr>
    <w:r>
      <w:rPr>
        <w:rFonts w:ascii="微軟正黑體" w:eastAsia="微軟正黑體" w:hAnsi="微軟正黑體" w:hint="eastAsia"/>
        <w:b/>
        <w:lang w:eastAsia="zh-TW"/>
      </w:rPr>
      <w:t>兩種格式併行使用，</w:t>
    </w:r>
    <w:r w:rsidR="00B76BA2">
      <w:rPr>
        <w:rFonts w:ascii="微軟正黑體" w:eastAsia="微軟正黑體" w:hAnsi="微軟正黑體" w:hint="eastAsia"/>
        <w:b/>
        <w:lang w:eastAsia="zh-TW"/>
      </w:rPr>
      <w:t>請</w:t>
    </w:r>
    <w:r w:rsidR="00330D6C">
      <w:rPr>
        <w:rFonts w:ascii="微軟正黑體" w:eastAsia="微軟正黑體" w:hAnsi="微軟正黑體" w:hint="eastAsia"/>
        <w:b/>
        <w:lang w:eastAsia="zh-TW"/>
      </w:rPr>
      <w:t>先和實驗室指導老師確認使用格式</w:t>
    </w:r>
    <w:r w:rsidR="008B347F">
      <w:rPr>
        <w:rFonts w:ascii="微軟正黑體" w:eastAsia="微軟正黑體" w:hAnsi="微軟正黑體" w:hint="eastAsia"/>
        <w:b/>
        <w:lang w:eastAsia="zh-TW"/>
      </w:rPr>
      <w:t>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2B2A"/>
    <w:multiLevelType w:val="hybridMultilevel"/>
    <w:tmpl w:val="FEF6DF30"/>
    <w:lvl w:ilvl="0" w:tplc="913E6A78">
      <w:start w:val="1"/>
      <w:numFmt w:val="taiwaneseCountingThousand"/>
      <w:lvlText w:val="(%1)"/>
      <w:lvlJc w:val="left"/>
      <w:pPr>
        <w:ind w:left="1040" w:hanging="720"/>
      </w:pPr>
      <w:rPr>
        <w:rFonts w:ascii="Comic Sans MS" w:hAnsi="標楷體"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76"/>
    <w:rsid w:val="0000655A"/>
    <w:rsid w:val="000124FC"/>
    <w:rsid w:val="00020E47"/>
    <w:rsid w:val="00023C57"/>
    <w:rsid w:val="00030D1E"/>
    <w:rsid w:val="00032A44"/>
    <w:rsid w:val="000354BD"/>
    <w:rsid w:val="00051098"/>
    <w:rsid w:val="00083F3C"/>
    <w:rsid w:val="000A7DC5"/>
    <w:rsid w:val="000B430E"/>
    <w:rsid w:val="000C6CB0"/>
    <w:rsid w:val="000D0BB5"/>
    <w:rsid w:val="000D2F94"/>
    <w:rsid w:val="000F0941"/>
    <w:rsid w:val="0012168F"/>
    <w:rsid w:val="00131350"/>
    <w:rsid w:val="001324AA"/>
    <w:rsid w:val="0016495C"/>
    <w:rsid w:val="00165E15"/>
    <w:rsid w:val="00196F67"/>
    <w:rsid w:val="001A02C7"/>
    <w:rsid w:val="001A1640"/>
    <w:rsid w:val="001E155D"/>
    <w:rsid w:val="001E2C27"/>
    <w:rsid w:val="001F1001"/>
    <w:rsid w:val="001F1077"/>
    <w:rsid w:val="001F673C"/>
    <w:rsid w:val="001F6A81"/>
    <w:rsid w:val="002309D9"/>
    <w:rsid w:val="00232C0B"/>
    <w:rsid w:val="00251D99"/>
    <w:rsid w:val="00263BBC"/>
    <w:rsid w:val="002641DF"/>
    <w:rsid w:val="0027162F"/>
    <w:rsid w:val="00286F51"/>
    <w:rsid w:val="00294798"/>
    <w:rsid w:val="002F164B"/>
    <w:rsid w:val="00330D6C"/>
    <w:rsid w:val="00330EBB"/>
    <w:rsid w:val="00331AD6"/>
    <w:rsid w:val="00336EC8"/>
    <w:rsid w:val="00387F34"/>
    <w:rsid w:val="003C2957"/>
    <w:rsid w:val="003C60F6"/>
    <w:rsid w:val="003D1C42"/>
    <w:rsid w:val="003E1147"/>
    <w:rsid w:val="003F4CF6"/>
    <w:rsid w:val="00433D70"/>
    <w:rsid w:val="0045504B"/>
    <w:rsid w:val="004725F3"/>
    <w:rsid w:val="004B71F1"/>
    <w:rsid w:val="004B76FA"/>
    <w:rsid w:val="004D3869"/>
    <w:rsid w:val="004D6882"/>
    <w:rsid w:val="005005AC"/>
    <w:rsid w:val="0053308C"/>
    <w:rsid w:val="00542A52"/>
    <w:rsid w:val="00585F28"/>
    <w:rsid w:val="005953FF"/>
    <w:rsid w:val="005B1A6B"/>
    <w:rsid w:val="005B1B74"/>
    <w:rsid w:val="005B5F13"/>
    <w:rsid w:val="005D2296"/>
    <w:rsid w:val="005E3197"/>
    <w:rsid w:val="005E7F73"/>
    <w:rsid w:val="005F1248"/>
    <w:rsid w:val="005F7F2D"/>
    <w:rsid w:val="005F7FF3"/>
    <w:rsid w:val="006406E1"/>
    <w:rsid w:val="00643E0E"/>
    <w:rsid w:val="00644CC8"/>
    <w:rsid w:val="0069659D"/>
    <w:rsid w:val="006B0279"/>
    <w:rsid w:val="006C6F71"/>
    <w:rsid w:val="006D032E"/>
    <w:rsid w:val="006D501F"/>
    <w:rsid w:val="006E4A8E"/>
    <w:rsid w:val="006F5860"/>
    <w:rsid w:val="00754ADC"/>
    <w:rsid w:val="00754B3A"/>
    <w:rsid w:val="0076516D"/>
    <w:rsid w:val="00782177"/>
    <w:rsid w:val="00790B03"/>
    <w:rsid w:val="007A32FC"/>
    <w:rsid w:val="007C4024"/>
    <w:rsid w:val="007E227D"/>
    <w:rsid w:val="007F5A8D"/>
    <w:rsid w:val="0080122A"/>
    <w:rsid w:val="008414F1"/>
    <w:rsid w:val="00841BB8"/>
    <w:rsid w:val="008763D9"/>
    <w:rsid w:val="00886E0C"/>
    <w:rsid w:val="008A0BD8"/>
    <w:rsid w:val="008B263A"/>
    <w:rsid w:val="008B347F"/>
    <w:rsid w:val="008C7B92"/>
    <w:rsid w:val="008D44A7"/>
    <w:rsid w:val="008F6BA1"/>
    <w:rsid w:val="00901961"/>
    <w:rsid w:val="00904F1F"/>
    <w:rsid w:val="0091400F"/>
    <w:rsid w:val="00925ED3"/>
    <w:rsid w:val="0094068C"/>
    <w:rsid w:val="00964BF8"/>
    <w:rsid w:val="00995A17"/>
    <w:rsid w:val="009A4E20"/>
    <w:rsid w:val="009B4AD2"/>
    <w:rsid w:val="009C4ABC"/>
    <w:rsid w:val="009E01B4"/>
    <w:rsid w:val="009E6751"/>
    <w:rsid w:val="009F61AF"/>
    <w:rsid w:val="00A14F16"/>
    <w:rsid w:val="00A24945"/>
    <w:rsid w:val="00A963D6"/>
    <w:rsid w:val="00AA7A44"/>
    <w:rsid w:val="00AC307A"/>
    <w:rsid w:val="00AD352A"/>
    <w:rsid w:val="00AE2AA0"/>
    <w:rsid w:val="00AE303A"/>
    <w:rsid w:val="00B03057"/>
    <w:rsid w:val="00B070E3"/>
    <w:rsid w:val="00B11247"/>
    <w:rsid w:val="00B30D99"/>
    <w:rsid w:val="00B57DB4"/>
    <w:rsid w:val="00B648A8"/>
    <w:rsid w:val="00B76BA2"/>
    <w:rsid w:val="00B95F24"/>
    <w:rsid w:val="00BA63A5"/>
    <w:rsid w:val="00BB50F2"/>
    <w:rsid w:val="00BB744E"/>
    <w:rsid w:val="00C0018A"/>
    <w:rsid w:val="00C03BA6"/>
    <w:rsid w:val="00C34FD7"/>
    <w:rsid w:val="00C42BA8"/>
    <w:rsid w:val="00C64C38"/>
    <w:rsid w:val="00C7384D"/>
    <w:rsid w:val="00CA1EBC"/>
    <w:rsid w:val="00CB277B"/>
    <w:rsid w:val="00CB3CB3"/>
    <w:rsid w:val="00CE3278"/>
    <w:rsid w:val="00CE4133"/>
    <w:rsid w:val="00D02DD7"/>
    <w:rsid w:val="00D50EBE"/>
    <w:rsid w:val="00D6115F"/>
    <w:rsid w:val="00D724BA"/>
    <w:rsid w:val="00D81D2C"/>
    <w:rsid w:val="00D821CC"/>
    <w:rsid w:val="00D86D1E"/>
    <w:rsid w:val="00D873A0"/>
    <w:rsid w:val="00DB5381"/>
    <w:rsid w:val="00DB6C3B"/>
    <w:rsid w:val="00E048CC"/>
    <w:rsid w:val="00E308EC"/>
    <w:rsid w:val="00E52361"/>
    <w:rsid w:val="00E57E90"/>
    <w:rsid w:val="00E65905"/>
    <w:rsid w:val="00E65A8B"/>
    <w:rsid w:val="00E74855"/>
    <w:rsid w:val="00E74BC2"/>
    <w:rsid w:val="00E75F5E"/>
    <w:rsid w:val="00E838E5"/>
    <w:rsid w:val="00E95CFF"/>
    <w:rsid w:val="00EE0459"/>
    <w:rsid w:val="00EE718E"/>
    <w:rsid w:val="00EE7D36"/>
    <w:rsid w:val="00F04C48"/>
    <w:rsid w:val="00F1740D"/>
    <w:rsid w:val="00F17819"/>
    <w:rsid w:val="00F2414D"/>
    <w:rsid w:val="00F53291"/>
    <w:rsid w:val="00F71F37"/>
    <w:rsid w:val="00F85D88"/>
    <w:rsid w:val="00FA0DCA"/>
    <w:rsid w:val="00FB6A76"/>
    <w:rsid w:val="00FF0F1C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BC81C"/>
  <w15:docId w15:val="{38038532-8D69-4F25-8348-07B66985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386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FB6A76"/>
    <w:pPr>
      <w:outlineLvl w:val="0"/>
    </w:pPr>
    <w:rPr>
      <w:rFonts w:ascii="標楷體" w:eastAsia="標楷體" w:hAnsi="標楷體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FB6A76"/>
    <w:rPr>
      <w:rFonts w:ascii="標楷體" w:eastAsia="標楷體" w:hAnsi="標楷體"/>
      <w:b/>
      <w:bCs/>
      <w:kern w:val="0"/>
      <w:sz w:val="44"/>
      <w:szCs w:val="44"/>
      <w:lang w:eastAsia="en-US"/>
    </w:rPr>
  </w:style>
  <w:style w:type="paragraph" w:styleId="a3">
    <w:name w:val="header"/>
    <w:basedOn w:val="a"/>
    <w:link w:val="a4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A76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A76"/>
    <w:rPr>
      <w:kern w:val="0"/>
      <w:sz w:val="20"/>
      <w:szCs w:val="20"/>
      <w:lang w:eastAsia="en-US"/>
    </w:rPr>
  </w:style>
  <w:style w:type="table" w:styleId="a7">
    <w:name w:val="Table Grid"/>
    <w:basedOn w:val="a1"/>
    <w:uiPriority w:val="59"/>
    <w:rsid w:val="001A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2309D9"/>
    <w:rPr>
      <w:b/>
      <w:bCs/>
    </w:rPr>
  </w:style>
  <w:style w:type="character" w:customStyle="1" w:styleId="apple-converted-space">
    <w:name w:val="apple-converted-space"/>
    <w:basedOn w:val="a0"/>
    <w:rsid w:val="002309D9"/>
  </w:style>
  <w:style w:type="table" w:customStyle="1" w:styleId="TableNormal">
    <w:name w:val="Table Normal"/>
    <w:uiPriority w:val="2"/>
    <w:semiHidden/>
    <w:unhideWhenUsed/>
    <w:qFormat/>
    <w:rsid w:val="00B070E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70E3"/>
  </w:style>
  <w:style w:type="paragraph" w:styleId="a9">
    <w:name w:val="List Paragraph"/>
    <w:basedOn w:val="a"/>
    <w:uiPriority w:val="34"/>
    <w:qFormat/>
    <w:rsid w:val="00C34FD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94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9479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Bio12</dc:creator>
  <cp:lastModifiedBy>user</cp:lastModifiedBy>
  <cp:revision>2</cp:revision>
  <cp:lastPrinted>2020-06-04T05:12:00Z</cp:lastPrinted>
  <dcterms:created xsi:type="dcterms:W3CDTF">2024-05-13T07:59:00Z</dcterms:created>
  <dcterms:modified xsi:type="dcterms:W3CDTF">2024-05-13T07:59:00Z</dcterms:modified>
</cp:coreProperties>
</file>